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52EF" w14:textId="77777777" w:rsidR="00620130" w:rsidRPr="00FD11D5" w:rsidRDefault="008A2682" w:rsidP="00620130">
      <w:pPr>
        <w:jc w:val="right"/>
        <w:rPr>
          <w:rFonts w:cs="Arial"/>
          <w:sz w:val="16"/>
          <w:szCs w:val="16"/>
        </w:rPr>
      </w:pPr>
      <w:r w:rsidRPr="00FD11D5">
        <w:rPr>
          <w:rFonts w:ascii="Calibri" w:hAnsi="Calibri"/>
          <w:i/>
          <w:sz w:val="16"/>
          <w:szCs w:val="16"/>
        </w:rPr>
        <w:t xml:space="preserve">Załącznik nr </w:t>
      </w:r>
      <w:r w:rsidR="002F6207" w:rsidRPr="00FD11D5">
        <w:rPr>
          <w:rFonts w:ascii="Calibri" w:hAnsi="Calibri"/>
          <w:i/>
          <w:sz w:val="16"/>
          <w:szCs w:val="16"/>
        </w:rPr>
        <w:t>3a</w:t>
      </w:r>
      <w:r w:rsidR="00620130" w:rsidRPr="00FD11D5">
        <w:rPr>
          <w:rFonts w:ascii="Calibri" w:hAnsi="Calibri"/>
          <w:i/>
          <w:sz w:val="16"/>
          <w:szCs w:val="16"/>
        </w:rPr>
        <w:t xml:space="preserve"> do SWZ</w:t>
      </w:r>
      <w:r w:rsidR="00620130" w:rsidRPr="00FD11D5"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60D37017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2A801752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0F0B6D06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4462368D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06D3A1FB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FF9DD17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2FA3C36D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388D010B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146DD1AC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41182AF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3ECF4D30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1D10D9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3C02596E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412D9E10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0E15A222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F9AF6A" w14:textId="12383984" w:rsidR="00620130" w:rsidRPr="00506FBC" w:rsidRDefault="00620130" w:rsidP="00506FBC">
      <w:pPr>
        <w:jc w:val="both"/>
        <w:rPr>
          <w:rFonts w:asciiTheme="minorHAnsi" w:eastAsia="Tahoma" w:hAnsiTheme="minorHAnsi"/>
          <w:b/>
        </w:rPr>
      </w:pPr>
      <w:r w:rsidRPr="00506FBC">
        <w:rPr>
          <w:rFonts w:asciiTheme="minorHAnsi" w:hAnsiTheme="minorHAnsi" w:cstheme="minorHAnsi"/>
        </w:rPr>
        <w:t>Na potrzeby postępowania o udzielenie zamówienia publicznego pn.</w:t>
      </w:r>
      <w:r w:rsidRPr="00506FBC">
        <w:rPr>
          <w:rFonts w:asciiTheme="minorHAnsi" w:hAnsiTheme="minorHAnsi" w:cstheme="minorHAnsi"/>
          <w:b/>
        </w:rPr>
        <w:t xml:space="preserve"> </w:t>
      </w:r>
      <w:r w:rsidR="00AD657E" w:rsidRPr="00506FBC">
        <w:rPr>
          <w:rFonts w:asciiTheme="minorHAnsi" w:hAnsiTheme="minorHAnsi" w:cstheme="minorHAnsi"/>
          <w:bCs/>
        </w:rPr>
        <w:t>„</w:t>
      </w:r>
      <w:r w:rsidR="00B24822">
        <w:rPr>
          <w:rFonts w:ascii="Cambria" w:hAnsi="Cambria"/>
          <w:b/>
        </w:rPr>
        <w:t>Zakup wraz z dostawą  środków kontrastujących do TK i MR  dla  Zakładu Diagnostyki Obrazowej Świętokrzyskiego Centrum Onkologii w Kielcach</w:t>
      </w:r>
      <w:r w:rsidR="00AF27AD" w:rsidRPr="00506FBC">
        <w:rPr>
          <w:rFonts w:asciiTheme="minorHAnsi" w:hAnsiTheme="minorHAnsi" w:cstheme="minorHAnsi"/>
          <w:bCs/>
        </w:rPr>
        <w:t xml:space="preserve">”, numer postępowania: </w:t>
      </w:r>
      <w:r w:rsidR="006D2378" w:rsidRPr="00506FBC">
        <w:rPr>
          <w:rFonts w:asciiTheme="minorHAnsi" w:hAnsiTheme="minorHAnsi" w:cs="Calibri"/>
        </w:rPr>
        <w:t>IZP.2411.</w:t>
      </w:r>
      <w:r w:rsidR="003F7219">
        <w:rPr>
          <w:rFonts w:asciiTheme="minorHAnsi" w:hAnsiTheme="minorHAnsi" w:cs="Calibri"/>
        </w:rPr>
        <w:t>97</w:t>
      </w:r>
      <w:r w:rsidR="006D2378" w:rsidRPr="00506FBC">
        <w:rPr>
          <w:rFonts w:asciiTheme="minorHAnsi" w:hAnsiTheme="minorHAnsi" w:cs="Calibri"/>
        </w:rPr>
        <w:t>.202</w:t>
      </w:r>
      <w:r w:rsidR="000560E8">
        <w:rPr>
          <w:rFonts w:asciiTheme="minorHAnsi" w:hAnsiTheme="minorHAnsi" w:cs="Calibri"/>
        </w:rPr>
        <w:t>5</w:t>
      </w:r>
      <w:r w:rsidR="006D2378" w:rsidRPr="00506FBC">
        <w:rPr>
          <w:rFonts w:asciiTheme="minorHAnsi" w:hAnsiTheme="minorHAnsi" w:cs="Calibri"/>
        </w:rPr>
        <w:t>.</w:t>
      </w:r>
      <w:r w:rsidR="0072141A">
        <w:rPr>
          <w:rFonts w:asciiTheme="minorHAnsi" w:hAnsiTheme="minorHAnsi" w:cs="Calibri"/>
        </w:rPr>
        <w:t>J</w:t>
      </w:r>
      <w:r w:rsidR="006D2378" w:rsidRPr="00506FBC">
        <w:rPr>
          <w:rFonts w:asciiTheme="minorHAnsi" w:hAnsiTheme="minorHAnsi" w:cs="Calibri"/>
        </w:rPr>
        <w:t>M</w:t>
      </w:r>
      <w:r w:rsidR="00AD657E" w:rsidRPr="00506FBC">
        <w:rPr>
          <w:rFonts w:asciiTheme="minorHAnsi" w:hAnsiTheme="minorHAnsi" w:cstheme="minorHAnsi"/>
          <w:bCs/>
        </w:rPr>
        <w:t xml:space="preserve">, </w:t>
      </w:r>
      <w:r w:rsidRPr="00506FBC">
        <w:rPr>
          <w:rFonts w:asciiTheme="minorHAnsi" w:hAnsiTheme="minorHAnsi" w:cstheme="minorHAnsi"/>
        </w:rPr>
        <w:t>oświadczam, co następuje:</w:t>
      </w:r>
    </w:p>
    <w:p w14:paraId="7BCB7721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47A6367B" w14:textId="77777777" w:rsidR="006D2378" w:rsidRDefault="008A2682" w:rsidP="006D2378">
      <w:pPr>
        <w:pStyle w:val="Akapitzlist"/>
        <w:spacing w:after="120" w:line="240" w:lineRule="auto"/>
        <w:ind w:left="357"/>
        <w:contextualSpacing w:val="0"/>
        <w:jc w:val="center"/>
        <w:rPr>
          <w:rFonts w:asciiTheme="minorHAnsi" w:hAnsiTheme="minorHAnsi" w:cs="Arial"/>
          <w:sz w:val="20"/>
          <w:szCs w:val="20"/>
        </w:rPr>
      </w:pPr>
      <w:r w:rsidRPr="00FE17AD">
        <w:rPr>
          <w:rFonts w:asciiTheme="minorHAnsi" w:hAnsiTheme="minorHAnsi" w:cs="Arial"/>
          <w:b/>
          <w:u w:val="single"/>
        </w:rPr>
        <w:t>Oświadczenia dotyczące Wykonawcy:</w:t>
      </w:r>
    </w:p>
    <w:p w14:paraId="4E84F283" w14:textId="77777777" w:rsidR="006D2378" w:rsidRPr="00582FF8" w:rsidRDefault="006D2378" w:rsidP="006D2378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D585FA8" w14:textId="77777777" w:rsidR="006D2378" w:rsidRDefault="006D2378" w:rsidP="006D2378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25AA898" w14:textId="77777777" w:rsidR="006D2378" w:rsidRPr="00FE17AD" w:rsidRDefault="006D2378" w:rsidP="006D2378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0B028CAA" w14:textId="77777777" w:rsidR="006D2378" w:rsidRPr="00D97F40" w:rsidRDefault="006D2378" w:rsidP="006D2378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lastRenderedPageBreak/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7BDB0722" w14:textId="77777777" w:rsidR="006D2378" w:rsidRPr="00F118D5" w:rsidRDefault="006D2378" w:rsidP="006D2378">
      <w:pPr>
        <w:spacing w:after="120" w:line="240" w:lineRule="auto"/>
        <w:jc w:val="both"/>
        <w:rPr>
          <w:rFonts w:ascii="Arial" w:hAnsi="Arial" w:cs="Arial"/>
        </w:rPr>
      </w:pPr>
    </w:p>
    <w:p w14:paraId="1CAD9818" w14:textId="77777777" w:rsidR="006D2378" w:rsidRPr="00FE17AD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4AB08432" w14:textId="77777777" w:rsidR="006D2378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0CC43D5" w14:textId="77777777" w:rsidR="006D2378" w:rsidRPr="00FE17AD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7534221" w14:textId="77777777" w:rsidR="006D2378" w:rsidRPr="00FE17AD" w:rsidRDefault="006D2378" w:rsidP="006D2378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001CE0A8" w14:textId="77777777" w:rsidR="006D2378" w:rsidRPr="00D97F40" w:rsidRDefault="006D2378" w:rsidP="006D2378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6EE33963" w14:textId="77777777" w:rsidR="006D2378" w:rsidRPr="00F118D5" w:rsidRDefault="006D2378" w:rsidP="006D2378">
      <w:pPr>
        <w:spacing w:after="120" w:line="240" w:lineRule="auto"/>
        <w:jc w:val="both"/>
        <w:rPr>
          <w:rFonts w:ascii="Arial" w:hAnsi="Arial" w:cs="Arial"/>
        </w:rPr>
      </w:pPr>
    </w:p>
    <w:p w14:paraId="1E1D7930" w14:textId="77777777" w:rsidR="006D2378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6BBEEFCA" w14:textId="77777777" w:rsidR="006D2378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70211EB" w14:textId="77777777" w:rsidR="006D2378" w:rsidRPr="00FE17AD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762FD3" w14:textId="77777777" w:rsidR="006D2378" w:rsidRPr="00FE17AD" w:rsidRDefault="006D2378" w:rsidP="006D2378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215881E" w14:textId="77777777" w:rsidR="006D2378" w:rsidRPr="00D97F40" w:rsidRDefault="006D2378" w:rsidP="006D2378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F13D843" w14:textId="77777777" w:rsidR="006D2378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75C7BB9" w14:textId="77777777" w:rsidR="006D2378" w:rsidRPr="001576CB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62034BEF" w14:textId="77777777" w:rsidR="006D2378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38506F6" w14:textId="77777777" w:rsidR="006D2378" w:rsidRPr="00FE17AD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168DDDE" w14:textId="77777777" w:rsidR="006D2378" w:rsidRPr="001576CB" w:rsidRDefault="006D2378" w:rsidP="006D2378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informacji:</w:t>
      </w:r>
    </w:p>
    <w:p w14:paraId="7F144099" w14:textId="77777777" w:rsidR="006D2378" w:rsidRPr="001576CB" w:rsidRDefault="006D2378" w:rsidP="006D2378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p w14:paraId="46FF1B34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8A2682" w:rsidRPr="00FE17AD" w:rsidSect="00DD2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955DE" w14:textId="77777777" w:rsidR="00DD2013" w:rsidRDefault="00DD2013" w:rsidP="00B45728">
      <w:pPr>
        <w:spacing w:after="0" w:line="240" w:lineRule="auto"/>
      </w:pPr>
      <w:r>
        <w:separator/>
      </w:r>
    </w:p>
  </w:endnote>
  <w:endnote w:type="continuationSeparator" w:id="0">
    <w:p w14:paraId="2E6B99BA" w14:textId="77777777" w:rsidR="00DD2013" w:rsidRDefault="00DD2013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69702" w14:textId="77777777" w:rsidR="00DD2013" w:rsidRDefault="00DD2013" w:rsidP="00B45728">
      <w:pPr>
        <w:spacing w:after="0" w:line="240" w:lineRule="auto"/>
      </w:pPr>
      <w:r>
        <w:separator/>
      </w:r>
    </w:p>
  </w:footnote>
  <w:footnote w:type="continuationSeparator" w:id="0">
    <w:p w14:paraId="55B7DFEC" w14:textId="77777777" w:rsidR="00DD2013" w:rsidRDefault="00DD2013" w:rsidP="00B45728">
      <w:pPr>
        <w:spacing w:after="0" w:line="240" w:lineRule="auto"/>
      </w:pPr>
      <w:r>
        <w:continuationSeparator/>
      </w:r>
    </w:p>
  </w:footnote>
  <w:footnote w:id="1">
    <w:p w14:paraId="5F82AEED" w14:textId="77777777" w:rsidR="006D2378" w:rsidRPr="00F118D5" w:rsidRDefault="006D2378" w:rsidP="006D2378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7DA7DE" w14:textId="77777777" w:rsidR="006D2378" w:rsidRPr="00F118D5" w:rsidRDefault="006D2378" w:rsidP="006D2378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769DCD75" w14:textId="77777777" w:rsidR="006D2378" w:rsidRPr="00F118D5" w:rsidRDefault="006D2378" w:rsidP="006D2378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EDFEB3B" w14:textId="77777777" w:rsidR="006D2378" w:rsidRPr="00F118D5" w:rsidRDefault="006D2378" w:rsidP="006D2378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F4FF54D" w14:textId="77777777" w:rsidR="006D2378" w:rsidRPr="00F118D5" w:rsidRDefault="006D2378" w:rsidP="006D237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z postępowania o udzielenie zamówienia publicznego lub konkursu prowadzonego na podstawie ustawy Pzp wyklucza się:</w:t>
      </w:r>
    </w:p>
    <w:p w14:paraId="09824DAA" w14:textId="77777777" w:rsidR="006D2378" w:rsidRPr="00F118D5" w:rsidRDefault="006D2378" w:rsidP="006D237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66EA1932" w14:textId="77777777" w:rsidR="006D2378" w:rsidRPr="00F118D5" w:rsidRDefault="006D2378" w:rsidP="006D237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D573F9" w14:textId="77777777" w:rsidR="006D2378" w:rsidRPr="00F118D5" w:rsidRDefault="006D2378" w:rsidP="006D2378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148208">
    <w:abstractNumId w:val="1"/>
  </w:num>
  <w:num w:numId="2" w16cid:durableId="674041800">
    <w:abstractNumId w:val="0"/>
  </w:num>
  <w:num w:numId="3" w16cid:durableId="20264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46FD0"/>
    <w:rsid w:val="000560E8"/>
    <w:rsid w:val="000619FF"/>
    <w:rsid w:val="001028DF"/>
    <w:rsid w:val="001576CB"/>
    <w:rsid w:val="0019756D"/>
    <w:rsid w:val="001B23E4"/>
    <w:rsid w:val="00230859"/>
    <w:rsid w:val="002850A5"/>
    <w:rsid w:val="002F6207"/>
    <w:rsid w:val="00380545"/>
    <w:rsid w:val="003D01AB"/>
    <w:rsid w:val="003F7219"/>
    <w:rsid w:val="00444A36"/>
    <w:rsid w:val="004D73B3"/>
    <w:rsid w:val="00506FBC"/>
    <w:rsid w:val="00587345"/>
    <w:rsid w:val="005E4B88"/>
    <w:rsid w:val="005F11E1"/>
    <w:rsid w:val="00620130"/>
    <w:rsid w:val="006247CB"/>
    <w:rsid w:val="00626F3C"/>
    <w:rsid w:val="006731DF"/>
    <w:rsid w:val="00690C70"/>
    <w:rsid w:val="006D2378"/>
    <w:rsid w:val="0072141A"/>
    <w:rsid w:val="00754C05"/>
    <w:rsid w:val="007C27FC"/>
    <w:rsid w:val="007F76C9"/>
    <w:rsid w:val="00803C3A"/>
    <w:rsid w:val="00804A14"/>
    <w:rsid w:val="00841330"/>
    <w:rsid w:val="00861CD0"/>
    <w:rsid w:val="008A1369"/>
    <w:rsid w:val="008A2682"/>
    <w:rsid w:val="009A38EF"/>
    <w:rsid w:val="009E7298"/>
    <w:rsid w:val="00A20AE1"/>
    <w:rsid w:val="00A21ADC"/>
    <w:rsid w:val="00AA1839"/>
    <w:rsid w:val="00AB7287"/>
    <w:rsid w:val="00AD657E"/>
    <w:rsid w:val="00AF27AD"/>
    <w:rsid w:val="00B16A4A"/>
    <w:rsid w:val="00B24822"/>
    <w:rsid w:val="00B25580"/>
    <w:rsid w:val="00B339C4"/>
    <w:rsid w:val="00B3611B"/>
    <w:rsid w:val="00B433A3"/>
    <w:rsid w:val="00B45728"/>
    <w:rsid w:val="00B90B0B"/>
    <w:rsid w:val="00BD0C0F"/>
    <w:rsid w:val="00D202AF"/>
    <w:rsid w:val="00D97F40"/>
    <w:rsid w:val="00DD2013"/>
    <w:rsid w:val="00E27B3C"/>
    <w:rsid w:val="00EB391B"/>
    <w:rsid w:val="00F3183C"/>
    <w:rsid w:val="00F61B3D"/>
    <w:rsid w:val="00F80A7B"/>
    <w:rsid w:val="00FA643E"/>
    <w:rsid w:val="00FD11D5"/>
    <w:rsid w:val="00FD27E2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477A"/>
  <w15:docId w15:val="{5F4829F8-6326-4279-A1BC-9B35F008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7B061-E80B-446E-BEFE-0A075C01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Magdziarz Justyna</dc:creator>
  <cp:lastModifiedBy>Magdziarz Justyna</cp:lastModifiedBy>
  <cp:revision>5</cp:revision>
  <dcterms:created xsi:type="dcterms:W3CDTF">2025-05-08T09:31:00Z</dcterms:created>
  <dcterms:modified xsi:type="dcterms:W3CDTF">2025-05-08T09:33:00Z</dcterms:modified>
</cp:coreProperties>
</file>